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12" w:rsidRPr="00394A2F" w:rsidRDefault="00447B12" w:rsidP="0044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94A2F">
        <w:rPr>
          <w:rFonts w:ascii="Times New Roman" w:eastAsia="Times New Roman" w:hAnsi="Times New Roman" w:cs="Times New Roman"/>
          <w:b/>
          <w:bCs/>
          <w:sz w:val="29"/>
          <w:szCs w:val="29"/>
        </w:rPr>
        <w:t>HISTORIC BATH FOUNDATION FINAL GRANT REPORT</w:t>
      </w:r>
    </w:p>
    <w:p w:rsidR="00447B12" w:rsidRPr="00394A2F" w:rsidRDefault="00447B12" w:rsidP="0044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7B12" w:rsidRPr="00394A2F" w:rsidRDefault="00447B12" w:rsidP="0044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GRANT #: </w:t>
      </w: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GRANT TITLE:</w:t>
      </w:r>
    </w:p>
    <w:p w:rsidR="00447B12" w:rsidRPr="00394A2F" w:rsidRDefault="00447B12" w:rsidP="0044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B12" w:rsidRPr="00394A2F" w:rsidRDefault="00447B12" w:rsidP="0044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 OR ORGANIZATION:</w:t>
      </w:r>
    </w:p>
    <w:p w:rsidR="00447B12" w:rsidRPr="00394A2F" w:rsidRDefault="00447B12" w:rsidP="0044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B12" w:rsidRPr="00394A2F" w:rsidRDefault="00447B12" w:rsidP="0044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</w:p>
    <w:p w:rsidR="00447B12" w:rsidRPr="00394A2F" w:rsidRDefault="00447B12" w:rsidP="00447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B12" w:rsidRPr="00394A2F" w:rsidRDefault="00447B12" w:rsidP="0044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PERSON: </w:t>
      </w: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PHONE:</w:t>
      </w:r>
    </w:p>
    <w:p w:rsidR="00447B12" w:rsidRPr="00394A2F" w:rsidRDefault="00447B12" w:rsidP="0044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DD9" w:rsidRPr="00394A2F" w:rsidRDefault="00130DD9" w:rsidP="00447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>GRANT FUNDING AWARDED BY HBF:   $</w:t>
      </w:r>
    </w:p>
    <w:p w:rsidR="00130DD9" w:rsidRPr="00394A2F" w:rsidRDefault="00130DD9" w:rsidP="00447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B12" w:rsidRPr="00394A2F" w:rsidRDefault="00447B12" w:rsidP="0044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>BRIEF DESCRIPTION OF PROJECT</w:t>
      </w:r>
      <w:r w:rsidR="00130DD9"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>AS OUTLINED IN THE GRANT PROPOSAL</w:t>
      </w: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</w:t>
      </w:r>
      <w:r w:rsidR="00130DD9"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ACTUAL </w:t>
      </w: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>ACCOMPLISHMENTS AS A RESULT OF GRANT FUNDS:</w:t>
      </w:r>
    </w:p>
    <w:p w:rsidR="00447B12" w:rsidRPr="00394A2F" w:rsidRDefault="00447B12" w:rsidP="00447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="00130DD9" w:rsidRPr="00394A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  <w:r w:rsidRPr="00394A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7B12" w:rsidRPr="00394A2F" w:rsidRDefault="00447B12" w:rsidP="00447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>ATTACH: 1) A FINAL BUDGET REPORT</w:t>
      </w:r>
      <w:r w:rsidR="00444A87"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OUTLINING EXPENDITURES WITH GRANT FUNDING AND MATCHING FUNDING/IN-KIND MATCH</w:t>
      </w: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>; AND 2) TWO (2) COPIES OF PUBLICATION (if applicable)</w:t>
      </w:r>
    </w:p>
    <w:p w:rsidR="00444A87" w:rsidRPr="00394A2F" w:rsidRDefault="00444A87" w:rsidP="0044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A87" w:rsidRPr="00394A2F" w:rsidRDefault="00447B12" w:rsidP="00447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SIGNATURE OF AUTHORIZED REPRESENTATIVE: </w:t>
      </w: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47B12" w:rsidRPr="00394A2F" w:rsidRDefault="00447B12" w:rsidP="0044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D6B49" w:rsidRPr="00394A2F" w:rsidRDefault="00447B12" w:rsidP="00447B12">
      <w:r w:rsidRPr="00394A2F">
        <w:rPr>
          <w:rFonts w:ascii="Times New Roman" w:eastAsia="Times New Roman" w:hAnsi="Times New Roman" w:cs="Times New Roman"/>
          <w:b/>
          <w:bCs/>
          <w:sz w:val="24"/>
          <w:szCs w:val="24"/>
        </w:rPr>
        <w:t>DATE:  </w:t>
      </w:r>
    </w:p>
    <w:sectPr w:rsidR="009D6B49" w:rsidRPr="00394A2F" w:rsidSect="009D6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12"/>
    <w:rsid w:val="0008079C"/>
    <w:rsid w:val="00130DD9"/>
    <w:rsid w:val="00394A2F"/>
    <w:rsid w:val="003A73CE"/>
    <w:rsid w:val="00444A87"/>
    <w:rsid w:val="00447B12"/>
    <w:rsid w:val="009D6B49"/>
    <w:rsid w:val="00D41365"/>
    <w:rsid w:val="00F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47B12"/>
  </w:style>
  <w:style w:type="character" w:customStyle="1" w:styleId="apple-converted-space">
    <w:name w:val="apple-converted-space"/>
    <w:basedOn w:val="DefaultParagraphFont"/>
    <w:rsid w:val="00130D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47B12"/>
  </w:style>
  <w:style w:type="character" w:customStyle="1" w:styleId="apple-converted-space">
    <w:name w:val="apple-converted-space"/>
    <w:basedOn w:val="DefaultParagraphFont"/>
    <w:rsid w:val="0013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Debra Torrence</cp:lastModifiedBy>
  <cp:revision>2</cp:revision>
  <dcterms:created xsi:type="dcterms:W3CDTF">2015-02-05T18:12:00Z</dcterms:created>
  <dcterms:modified xsi:type="dcterms:W3CDTF">2015-02-05T18:12:00Z</dcterms:modified>
</cp:coreProperties>
</file>